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ABAA" w14:textId="1FBDAD2A" w:rsidR="008B4866" w:rsidRPr="007B6C5A" w:rsidRDefault="008B4866" w:rsidP="007B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left="8820" w:right="-2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Mod. </w:t>
      </w:r>
      <w:r w:rsidR="00D60A4D">
        <w:rPr>
          <w:b/>
          <w:bCs/>
          <w:color w:val="000000"/>
          <w:sz w:val="16"/>
          <w:szCs w:val="16"/>
        </w:rPr>
        <w:t xml:space="preserve"> </w:t>
      </w:r>
      <w:r w:rsidR="005A1C71">
        <w:rPr>
          <w:b/>
          <w:bCs/>
          <w:color w:val="000000"/>
          <w:sz w:val="16"/>
          <w:szCs w:val="16"/>
        </w:rPr>
        <w:t>A</w:t>
      </w:r>
    </w:p>
    <w:p w14:paraId="76185062" w14:textId="77777777" w:rsidR="004E104D" w:rsidRDefault="004E104D" w:rsidP="004E104D">
      <w:pPr>
        <w:jc w:val="both"/>
      </w:pPr>
    </w:p>
    <w:p w14:paraId="18300E40" w14:textId="4A8BF3E4" w:rsidR="00E73782" w:rsidRPr="004E104D" w:rsidRDefault="004E104D" w:rsidP="004E104D">
      <w:pPr>
        <w:ind w:left="3540" w:firstLine="708"/>
        <w:jc w:val="both"/>
        <w:rPr>
          <w:b/>
          <w:bCs/>
        </w:rPr>
      </w:pPr>
      <w:r w:rsidRPr="004E104D">
        <w:rPr>
          <w:b/>
          <w:bCs/>
        </w:rPr>
        <w:t>Al Direttore del Conservatorio di Musica di Cosenza</w:t>
      </w:r>
    </w:p>
    <w:p w14:paraId="069F7509" w14:textId="77777777" w:rsidR="00E73782" w:rsidRDefault="00E73782" w:rsidP="00004F13">
      <w:pPr>
        <w:jc w:val="both"/>
      </w:pPr>
    </w:p>
    <w:p w14:paraId="2E598E32" w14:textId="77777777" w:rsidR="00E73782" w:rsidRDefault="00E73782" w:rsidP="00004F13">
      <w:pPr>
        <w:jc w:val="both"/>
      </w:pPr>
    </w:p>
    <w:p w14:paraId="02B27E8C" w14:textId="77777777" w:rsidR="005A3BAB" w:rsidRDefault="005A3BAB" w:rsidP="004E104D">
      <w:pPr>
        <w:jc w:val="center"/>
        <w:rPr>
          <w:b/>
          <w:i/>
        </w:rPr>
      </w:pPr>
      <w:r>
        <w:rPr>
          <w:b/>
          <w:i/>
        </w:rPr>
        <w:t>Comunicazione</w:t>
      </w:r>
      <w:r w:rsidR="000C1FB7">
        <w:rPr>
          <w:b/>
          <w:i/>
        </w:rPr>
        <w:t xml:space="preserve"> d</w:t>
      </w:r>
      <w:r w:rsidR="004C6AED">
        <w:rPr>
          <w:b/>
          <w:i/>
        </w:rPr>
        <w:t>i incarichi per conto di soggetti esterni all’istituto,</w:t>
      </w:r>
    </w:p>
    <w:p w14:paraId="3CB0E948" w14:textId="5B6311E6" w:rsidR="00044517" w:rsidRPr="00D5512A" w:rsidRDefault="00F21A86" w:rsidP="004E104D">
      <w:pPr>
        <w:jc w:val="center"/>
        <w:rPr>
          <w:b/>
          <w:i/>
        </w:rPr>
      </w:pPr>
      <w:r>
        <w:rPr>
          <w:b/>
          <w:i/>
        </w:rPr>
        <w:t>ai</w:t>
      </w:r>
      <w:r w:rsidR="002B27B1">
        <w:rPr>
          <w:b/>
          <w:i/>
        </w:rPr>
        <w:t xml:space="preserve"> </w:t>
      </w:r>
      <w:r w:rsidR="00966853">
        <w:rPr>
          <w:b/>
          <w:i/>
        </w:rPr>
        <w:t>sensi dell’art</w:t>
      </w:r>
      <w:r w:rsidR="005A3BAB">
        <w:rPr>
          <w:b/>
          <w:i/>
        </w:rPr>
        <w:t>. 27 CCNL AFAM 2005</w:t>
      </w:r>
      <w:r w:rsidR="00D5512A">
        <w:rPr>
          <w:b/>
          <w:i/>
        </w:rPr>
        <w:t>.</w:t>
      </w:r>
    </w:p>
    <w:p w14:paraId="7B970B14" w14:textId="77777777" w:rsidR="005A3BAB" w:rsidRPr="004E104D" w:rsidRDefault="005A3BAB" w:rsidP="00FC1CA1">
      <w:pPr>
        <w:spacing w:before="100" w:after="100"/>
        <w:jc w:val="center"/>
        <w:rPr>
          <w:b/>
          <w:bCs/>
        </w:rPr>
      </w:pPr>
    </w:p>
    <w:p w14:paraId="10E1198D" w14:textId="77777777" w:rsidR="00E73782" w:rsidRDefault="00E73782" w:rsidP="00004F13">
      <w:pPr>
        <w:jc w:val="both"/>
      </w:pPr>
    </w:p>
    <w:p w14:paraId="201BCF4C" w14:textId="65EC4F07" w:rsidR="005A3BAB" w:rsidRDefault="00E73782" w:rsidP="00FC1CA1">
      <w:pPr>
        <w:spacing w:line="480" w:lineRule="auto"/>
        <w:jc w:val="both"/>
      </w:pPr>
      <w:r>
        <w:t>Il</w:t>
      </w:r>
      <w:r w:rsidR="00824926">
        <w:t xml:space="preserve">/la </w:t>
      </w:r>
      <w:proofErr w:type="spellStart"/>
      <w:r>
        <w:t>so</w:t>
      </w:r>
      <w:r w:rsidR="00F24E9A">
        <w:t>ttoscritt</w:t>
      </w:r>
      <w:proofErr w:type="spellEnd"/>
      <w:r w:rsidR="00F24E9A">
        <w:t xml:space="preserve">_ </w:t>
      </w:r>
      <w:r w:rsidR="00FC1CA1">
        <w:t xml:space="preserve">Prof. </w:t>
      </w:r>
      <w:r w:rsidR="00F24E9A">
        <w:t>____________</w:t>
      </w:r>
      <w:r>
        <w:t>_____________________________________________</w:t>
      </w:r>
    </w:p>
    <w:p w14:paraId="2C1B2C69" w14:textId="4D6C248E" w:rsidR="007A022C" w:rsidRDefault="00FC1CA1" w:rsidP="00FC1CA1">
      <w:pPr>
        <w:spacing w:line="480" w:lineRule="auto"/>
        <w:jc w:val="both"/>
      </w:pPr>
      <w:r>
        <w:t>Codice Fiscale:</w:t>
      </w:r>
      <w:r w:rsidR="007A022C">
        <w:t xml:space="preserve"> </w:t>
      </w:r>
      <w:r w:rsidR="00C85CA5" w:rsidRPr="00C85CA5">
        <w:rPr>
          <w:rFonts w:ascii="Dotum" w:eastAsia="Dotum" w:hAnsi="Dotum" w:hint="eastAsia"/>
        </w:rPr>
        <w:t>|</w:t>
      </w:r>
      <w:r w:rsidR="007A022C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  <w:r w:rsidR="00C85CA5" w:rsidRPr="00C85CA5">
        <w:rPr>
          <w:sz w:val="44"/>
          <w:szCs w:val="44"/>
        </w:rPr>
        <w:t>_</w:t>
      </w:r>
      <w:r w:rsidR="00C85CA5" w:rsidRPr="00C85CA5">
        <w:rPr>
          <w:rFonts w:ascii="Dotum" w:eastAsia="Dotum" w:hAnsi="Dotum" w:hint="eastAsia"/>
        </w:rPr>
        <w:t>|</w:t>
      </w:r>
    </w:p>
    <w:p w14:paraId="21FAFB35" w14:textId="0F804073" w:rsidR="00FC1CA1" w:rsidRDefault="00E73782" w:rsidP="00C85CA5">
      <w:pPr>
        <w:jc w:val="both"/>
      </w:pPr>
      <w:r>
        <w:t>docente di ____</w:t>
      </w:r>
      <w:r w:rsidR="00AA018C">
        <w:t>__________________________</w:t>
      </w:r>
      <w:r>
        <w:t>______</w:t>
      </w:r>
      <w:r w:rsidR="00C85CA5">
        <w:t>___</w:t>
      </w:r>
      <w:r w:rsidR="00004F13">
        <w:t xml:space="preserve"> </w:t>
      </w:r>
      <w:r w:rsidR="001B7E6F">
        <w:t>p</w:t>
      </w:r>
      <w:r>
        <w:t xml:space="preserve">resso </w:t>
      </w:r>
      <w:r w:rsidR="00F24E9A">
        <w:t>questo Conservatorio di Musica</w:t>
      </w:r>
      <w:r w:rsidR="000C1FB7">
        <w:t xml:space="preserve"> a tempo </w:t>
      </w:r>
      <w:r w:rsidR="000C1FB7" w:rsidRPr="00C85CA5">
        <w:rPr>
          <w:b/>
          <w:bCs/>
        </w:rPr>
        <w:t>determinato/indeterminato</w:t>
      </w:r>
    </w:p>
    <w:p w14:paraId="13940445" w14:textId="6401A439" w:rsidR="00F24E9A" w:rsidRPr="00C85CA5" w:rsidRDefault="00C85CA5" w:rsidP="00F24E9A">
      <w:pPr>
        <w:spacing w:line="480" w:lineRule="auto"/>
        <w:jc w:val="center"/>
        <w:rPr>
          <w:b/>
          <w:bCs/>
        </w:rPr>
      </w:pPr>
      <w:r w:rsidRPr="00C85CA5">
        <w:rPr>
          <w:b/>
          <w:bCs/>
        </w:rPr>
        <w:t>COMUNICA</w:t>
      </w:r>
    </w:p>
    <w:p w14:paraId="307490D3" w14:textId="4F25736C" w:rsidR="000C1FB7" w:rsidRPr="002C6547" w:rsidRDefault="00E73782" w:rsidP="00C85CA5">
      <w:pPr>
        <w:jc w:val="both"/>
        <w:rPr>
          <w:b/>
          <w:i/>
        </w:rPr>
      </w:pPr>
      <w:r>
        <w:t xml:space="preserve">alla S.V. </w:t>
      </w:r>
      <w:r w:rsidR="001C2D52">
        <w:t xml:space="preserve">ai sensi </w:t>
      </w:r>
      <w:r w:rsidR="005A3BAB">
        <w:t>della vigente normativa sugli incarichi extraistituzionali dei dipendenti, di cui a</w:t>
      </w:r>
      <w:r w:rsidR="001C2D52">
        <w:t xml:space="preserve">ll’art. 53 del </w:t>
      </w:r>
      <w:r w:rsidR="00C24FB2">
        <w:t>D.lgs.</w:t>
      </w:r>
      <w:r w:rsidR="001C2D52">
        <w:t xml:space="preserve"> 165/2001 </w:t>
      </w:r>
      <w:r w:rsidR="005A3BAB">
        <w:t xml:space="preserve">e all’art. 27 del CCNL AFAM 2005, </w:t>
      </w:r>
      <w:r w:rsidR="00C85CA5">
        <w:t>lo svolgimento del seguente incarico esterno</w:t>
      </w:r>
      <w:r w:rsidR="000C1FB7">
        <w:t xml:space="preserve">: </w:t>
      </w:r>
    </w:p>
    <w:p w14:paraId="495C7BC3" w14:textId="77777777" w:rsidR="00C85CA5" w:rsidRDefault="00C85CA5" w:rsidP="00C85CA5">
      <w:pPr>
        <w:jc w:val="both"/>
      </w:pPr>
    </w:p>
    <w:p w14:paraId="5BCF35AB" w14:textId="3FB8BF52" w:rsidR="00C85CA5" w:rsidRDefault="005A3BAB" w:rsidP="00C85CA5">
      <w:pPr>
        <w:spacing w:line="480" w:lineRule="auto"/>
        <w:jc w:val="both"/>
      </w:pPr>
      <w:r>
        <w:t>Incarico</w:t>
      </w:r>
      <w:r w:rsidR="00C85CA5">
        <w:t>:_</w:t>
      </w:r>
      <w:r w:rsidR="000340C1">
        <w:t>_________________________</w:t>
      </w:r>
      <w:r w:rsidR="000C1FB7">
        <w:t>_________</w:t>
      </w:r>
      <w:r w:rsidR="000340C1">
        <w:t>_______</w:t>
      </w:r>
      <w:r w:rsidR="000C1FB7">
        <w:t>______</w:t>
      </w:r>
      <w:r w:rsidR="000340C1">
        <w:t>__________</w:t>
      </w:r>
      <w:r w:rsidR="007E11B1">
        <w:t>__________________________________________________</w:t>
      </w:r>
      <w:r w:rsidR="00C85CA5">
        <w:t>______________________</w:t>
      </w:r>
      <w:r w:rsidR="007E11B1">
        <w:t>______________________</w:t>
      </w:r>
      <w:r w:rsidR="000340C1">
        <w:t>_</w:t>
      </w:r>
    </w:p>
    <w:p w14:paraId="1C38C7C6" w14:textId="5F5CCEF6" w:rsidR="005A3BAB" w:rsidRDefault="005A3BAB" w:rsidP="00C85CA5">
      <w:pPr>
        <w:spacing w:line="480" w:lineRule="auto"/>
        <w:jc w:val="both"/>
      </w:pPr>
      <w:r>
        <w:t xml:space="preserve">Dal ___/___/____ Al ___/___/____ </w:t>
      </w:r>
    </w:p>
    <w:p w14:paraId="2F66705C" w14:textId="0A16AF10" w:rsidR="00C85CA5" w:rsidRDefault="005A3BAB" w:rsidP="00C85CA5">
      <w:pPr>
        <w:spacing w:line="480" w:lineRule="auto"/>
        <w:jc w:val="both"/>
      </w:pPr>
      <w:r>
        <w:t>Presso l’ente</w:t>
      </w:r>
      <w:r w:rsidR="00C85CA5">
        <w:t>: _________________________________________________________</w:t>
      </w:r>
      <w:r>
        <w:t>______</w:t>
      </w:r>
      <w:r w:rsidR="00C85CA5">
        <w:t>______</w:t>
      </w:r>
    </w:p>
    <w:p w14:paraId="7B245CD3" w14:textId="2195517F" w:rsidR="00C85CA5" w:rsidRDefault="005A3BAB" w:rsidP="00C85CA5">
      <w:pPr>
        <w:spacing w:line="480" w:lineRule="auto"/>
        <w:jc w:val="both"/>
      </w:pPr>
      <w:r>
        <w:t>Con sede in _____________________________</w:t>
      </w:r>
      <w:r w:rsidR="00C85CA5">
        <w:t>P.IVA/Codice fiscale: _______________________</w:t>
      </w:r>
    </w:p>
    <w:p w14:paraId="655653F0" w14:textId="43F1A744" w:rsidR="004E104D" w:rsidRDefault="004E104D" w:rsidP="004E104D">
      <w:pPr>
        <w:spacing w:line="480" w:lineRule="auto"/>
        <w:jc w:val="both"/>
      </w:pPr>
      <w:r>
        <w:t xml:space="preserve">soggetto: □ Pubblico □ Privato </w:t>
      </w:r>
      <w:r w:rsidR="006E0B12">
        <w:t xml:space="preserve">* </w:t>
      </w:r>
      <w:r>
        <w:t>Luogo di svolgimento __________________________</w:t>
      </w:r>
      <w:r w:rsidR="006E0B12">
        <w:t>_</w:t>
      </w:r>
      <w:r>
        <w:t>________</w:t>
      </w:r>
    </w:p>
    <w:p w14:paraId="739DF7C9" w14:textId="5EF6FF39" w:rsidR="005A3BAB" w:rsidRDefault="005A3BAB" w:rsidP="004E104D">
      <w:pPr>
        <w:spacing w:line="480" w:lineRule="auto"/>
        <w:jc w:val="both"/>
      </w:pPr>
      <w:r>
        <w:t>per l’importo di € _____________ lordi/a titolo gratuito</w:t>
      </w:r>
    </w:p>
    <w:p w14:paraId="0C80A5F6" w14:textId="77777777" w:rsidR="004E104D" w:rsidRDefault="003432E7" w:rsidP="00604CD9">
      <w:pPr>
        <w:jc w:val="both"/>
        <w:rPr>
          <w:i/>
          <w:iCs/>
          <w:sz w:val="20"/>
          <w:szCs w:val="20"/>
        </w:rPr>
      </w:pPr>
      <w:r w:rsidRPr="009D5487">
        <w:rPr>
          <w:i/>
          <w:iCs/>
          <w:sz w:val="20"/>
          <w:szCs w:val="20"/>
        </w:rPr>
        <w:t>L</w:t>
      </w:r>
      <w:r w:rsidR="002B1907" w:rsidRPr="009D5487">
        <w:rPr>
          <w:i/>
          <w:iCs/>
          <w:sz w:val="20"/>
          <w:szCs w:val="20"/>
        </w:rPr>
        <w:t xml:space="preserve">o stesso dichiara </w:t>
      </w:r>
      <w:r w:rsidR="004E104D" w:rsidRPr="009D5487">
        <w:rPr>
          <w:i/>
          <w:iCs/>
          <w:sz w:val="20"/>
          <w:szCs w:val="20"/>
        </w:rPr>
        <w:t>sotto la propria responsabilità e consapevole delle sanzioni penali stabilite dalla legge per le false attestazioni e le dichiarazioni mendaci:</w:t>
      </w:r>
    </w:p>
    <w:p w14:paraId="7C6EBF3B" w14:textId="5DBCFB91" w:rsidR="005A3BAB" w:rsidRPr="0079224B" w:rsidRDefault="005A3BAB" w:rsidP="005A3BAB">
      <w:pPr>
        <w:pStyle w:val="Paragrafoelenco"/>
        <w:numPr>
          <w:ilvl w:val="0"/>
          <w:numId w:val="3"/>
        </w:numPr>
        <w:jc w:val="both"/>
      </w:pPr>
      <w:r w:rsidRPr="0079224B">
        <w:t>che l’oggetto dell’attività richiesta è svolta con contratto di lavoro autonomo, è compatibile con l’orario di servizio e con il pieno adempimento degli obblighi professionali presso l’istituzione Afam di appartenenza;</w:t>
      </w:r>
    </w:p>
    <w:p w14:paraId="6B1FF3F3" w14:textId="77777777" w:rsidR="005A3BAB" w:rsidRDefault="005A3BAB" w:rsidP="005A3BAB">
      <w:pPr>
        <w:pStyle w:val="Paragrafoelenco"/>
        <w:numPr>
          <w:ilvl w:val="0"/>
          <w:numId w:val="3"/>
        </w:numPr>
        <w:jc w:val="both"/>
      </w:pPr>
      <w:r w:rsidRPr="0079224B">
        <w:t>che l’oggetto dell’attività richiesta non presenta conflitti, neanche potenziali, d’interesse, che pregiudichino l’esercizio imparziale delle funzioni attribuite al dipendente ed il buon andamento dell’istituzione del dipendente medesimo.</w:t>
      </w:r>
    </w:p>
    <w:p w14:paraId="20AC72B3" w14:textId="77777777" w:rsidR="005A3BAB" w:rsidRDefault="005A3BAB" w:rsidP="005A3BAB">
      <w:pPr>
        <w:pStyle w:val="Paragrafoelenco"/>
        <w:jc w:val="both"/>
      </w:pPr>
    </w:p>
    <w:p w14:paraId="31B026A2" w14:textId="152473CD" w:rsidR="005A3BAB" w:rsidRPr="007D0444" w:rsidRDefault="005A3BAB" w:rsidP="005A3BAB">
      <w:pPr>
        <w:pStyle w:val="Paragrafoelenco"/>
        <w:jc w:val="both"/>
        <w:rPr>
          <w:b/>
          <w:bCs/>
          <w:u w:val="single"/>
        </w:rPr>
      </w:pPr>
      <w:r w:rsidRPr="007D0444">
        <w:rPr>
          <w:b/>
          <w:bCs/>
          <w:u w:val="single"/>
        </w:rPr>
        <w:t>Nel caso di attività di docenza</w:t>
      </w:r>
    </w:p>
    <w:p w14:paraId="624A1EC9" w14:textId="04CB21FD" w:rsidR="005A3BAB" w:rsidRDefault="005A3BAB" w:rsidP="005A3BAB">
      <w:pPr>
        <w:pStyle w:val="Paragrafoelenco"/>
        <w:numPr>
          <w:ilvl w:val="0"/>
          <w:numId w:val="3"/>
        </w:numPr>
        <w:jc w:val="both"/>
      </w:pPr>
      <w:r>
        <w:t xml:space="preserve">che nessuno studente dell’Istituzione </w:t>
      </w:r>
      <w:r w:rsidRPr="007D0444">
        <w:rPr>
          <w:i/>
          <w:iCs/>
        </w:rPr>
        <w:t xml:space="preserve">(iscritti a corsi accademici nonché corsi liberi, corsi propedeutici e gli studenti </w:t>
      </w:r>
      <w:r w:rsidR="007D0444" w:rsidRPr="007D0444">
        <w:rPr>
          <w:i/>
          <w:iCs/>
        </w:rPr>
        <w:t>preiscritti</w:t>
      </w:r>
      <w:r w:rsidRPr="007D0444">
        <w:rPr>
          <w:i/>
          <w:iCs/>
        </w:rPr>
        <w:t xml:space="preserve"> attraverso programmi internazionali)</w:t>
      </w:r>
      <w:r>
        <w:t xml:space="preserve"> </w:t>
      </w:r>
      <w:r w:rsidR="007D0444">
        <w:t>prenderà parte all’attività cui fa riferimento la presente autorizzazione.</w:t>
      </w:r>
    </w:p>
    <w:p w14:paraId="4E83532A" w14:textId="77777777" w:rsidR="00604CD9" w:rsidRDefault="00604CD9" w:rsidP="00604CD9">
      <w:pPr>
        <w:jc w:val="both"/>
      </w:pPr>
    </w:p>
    <w:p w14:paraId="1F1A58B0" w14:textId="77777777" w:rsidR="001B7E6F" w:rsidRDefault="001B7E6F" w:rsidP="006E1397">
      <w:pPr>
        <w:jc w:val="both"/>
        <w:rPr>
          <w:i/>
        </w:rPr>
      </w:pPr>
      <w:r>
        <w:t>Cosenza</w:t>
      </w:r>
      <w:r w:rsidR="006E1397">
        <w:t>, ___/___/______</w:t>
      </w:r>
      <w:r w:rsidR="006E1397">
        <w:tab/>
      </w:r>
      <w:r w:rsidR="006E1397">
        <w:tab/>
      </w:r>
      <w:r w:rsidR="00604CD9">
        <w:tab/>
      </w:r>
      <w:r w:rsidR="00604CD9">
        <w:tab/>
      </w:r>
      <w:r w:rsidR="00604CD9">
        <w:tab/>
      </w:r>
      <w:r w:rsidR="00604CD9">
        <w:tab/>
      </w:r>
      <w:r w:rsidR="00604CD9" w:rsidRPr="00604CD9">
        <w:rPr>
          <w:i/>
        </w:rPr>
        <w:t>Il Richiedente</w:t>
      </w:r>
    </w:p>
    <w:p w14:paraId="3953B80A" w14:textId="77777777" w:rsidR="006E0B12" w:rsidRDefault="006E0B12" w:rsidP="006E1397">
      <w:pPr>
        <w:jc w:val="both"/>
        <w:rPr>
          <w:i/>
        </w:rPr>
      </w:pPr>
    </w:p>
    <w:p w14:paraId="60F9B762" w14:textId="77777777" w:rsidR="00807751" w:rsidRDefault="00807751" w:rsidP="006E1397">
      <w:pPr>
        <w:jc w:val="both"/>
        <w:rPr>
          <w:i/>
        </w:rPr>
      </w:pPr>
    </w:p>
    <w:p w14:paraId="62C037ED" w14:textId="564D1E73" w:rsidR="00807751" w:rsidRPr="00807751" w:rsidRDefault="006E1397" w:rsidP="00BA4228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</w:t>
      </w:r>
    </w:p>
    <w:sectPr w:rsidR="00807751" w:rsidRPr="00807751" w:rsidSect="004E104D">
      <w:footerReference w:type="default" r:id="rId7"/>
      <w:pgSz w:w="11906" w:h="16838"/>
      <w:pgMar w:top="495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B5BB" w14:textId="77777777" w:rsidR="005A3BAB" w:rsidRDefault="005A3BAB" w:rsidP="005A3BAB">
      <w:r>
        <w:separator/>
      </w:r>
    </w:p>
  </w:endnote>
  <w:endnote w:type="continuationSeparator" w:id="0">
    <w:p w14:paraId="499E8395" w14:textId="77777777" w:rsidR="005A3BAB" w:rsidRDefault="005A3BAB" w:rsidP="005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06FA" w14:textId="685E889F" w:rsidR="005A3BAB" w:rsidRPr="005A3BAB" w:rsidRDefault="005A3BAB">
    <w:pPr>
      <w:pStyle w:val="Pidipagina"/>
      <w:rPr>
        <w:sz w:val="18"/>
        <w:szCs w:val="18"/>
      </w:rPr>
    </w:pPr>
    <w:r w:rsidRPr="005A3BAB">
      <w:rPr>
        <w:sz w:val="18"/>
        <w:szCs w:val="18"/>
      </w:rPr>
      <w:t>Rev. 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7A5A" w14:textId="77777777" w:rsidR="005A3BAB" w:rsidRDefault="005A3BAB" w:rsidP="005A3BAB">
      <w:r>
        <w:separator/>
      </w:r>
    </w:p>
  </w:footnote>
  <w:footnote w:type="continuationSeparator" w:id="0">
    <w:p w14:paraId="3B19F6B3" w14:textId="77777777" w:rsidR="005A3BAB" w:rsidRDefault="005A3BAB" w:rsidP="005A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38"/>
    <w:multiLevelType w:val="hybridMultilevel"/>
    <w:tmpl w:val="D1962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2F14"/>
    <w:multiLevelType w:val="hybridMultilevel"/>
    <w:tmpl w:val="9FC27E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FF58F0"/>
    <w:multiLevelType w:val="hybridMultilevel"/>
    <w:tmpl w:val="83829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988038">
    <w:abstractNumId w:val="1"/>
  </w:num>
  <w:num w:numId="2" w16cid:durableId="385449058">
    <w:abstractNumId w:val="0"/>
  </w:num>
  <w:num w:numId="3" w16cid:durableId="1827866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82"/>
    <w:rsid w:val="00004F13"/>
    <w:rsid w:val="000340C1"/>
    <w:rsid w:val="00036EB9"/>
    <w:rsid w:val="00043991"/>
    <w:rsid w:val="00044517"/>
    <w:rsid w:val="00050E2F"/>
    <w:rsid w:val="0008206B"/>
    <w:rsid w:val="0009564C"/>
    <w:rsid w:val="000C1FB7"/>
    <w:rsid w:val="000C6A99"/>
    <w:rsid w:val="000F4DB0"/>
    <w:rsid w:val="00115A53"/>
    <w:rsid w:val="00137519"/>
    <w:rsid w:val="00155C57"/>
    <w:rsid w:val="00164962"/>
    <w:rsid w:val="00182D18"/>
    <w:rsid w:val="001A29F0"/>
    <w:rsid w:val="001B657A"/>
    <w:rsid w:val="001B7E6F"/>
    <w:rsid w:val="001C2D52"/>
    <w:rsid w:val="001C3D01"/>
    <w:rsid w:val="001D3356"/>
    <w:rsid w:val="001F2ABC"/>
    <w:rsid w:val="00222DF7"/>
    <w:rsid w:val="00237926"/>
    <w:rsid w:val="00251DD7"/>
    <w:rsid w:val="00261B40"/>
    <w:rsid w:val="002B1907"/>
    <w:rsid w:val="002B27B1"/>
    <w:rsid w:val="002C378F"/>
    <w:rsid w:val="002C6547"/>
    <w:rsid w:val="002E12E3"/>
    <w:rsid w:val="002E43E8"/>
    <w:rsid w:val="003063CA"/>
    <w:rsid w:val="00320B9A"/>
    <w:rsid w:val="003431AC"/>
    <w:rsid w:val="003432E7"/>
    <w:rsid w:val="003530C7"/>
    <w:rsid w:val="00365B29"/>
    <w:rsid w:val="003D3C48"/>
    <w:rsid w:val="003E033B"/>
    <w:rsid w:val="00410164"/>
    <w:rsid w:val="00415B32"/>
    <w:rsid w:val="00452263"/>
    <w:rsid w:val="0048402E"/>
    <w:rsid w:val="004B740C"/>
    <w:rsid w:val="004C6AED"/>
    <w:rsid w:val="004C7EFB"/>
    <w:rsid w:val="004E104D"/>
    <w:rsid w:val="004F41F2"/>
    <w:rsid w:val="004F565E"/>
    <w:rsid w:val="005456D2"/>
    <w:rsid w:val="00545BAC"/>
    <w:rsid w:val="005A1C71"/>
    <w:rsid w:val="005A3BAB"/>
    <w:rsid w:val="005C3630"/>
    <w:rsid w:val="005D693D"/>
    <w:rsid w:val="005F0088"/>
    <w:rsid w:val="00604CD9"/>
    <w:rsid w:val="006279C3"/>
    <w:rsid w:val="00630991"/>
    <w:rsid w:val="006B4A87"/>
    <w:rsid w:val="006E0B12"/>
    <w:rsid w:val="006E1397"/>
    <w:rsid w:val="006F0576"/>
    <w:rsid w:val="006F4EC8"/>
    <w:rsid w:val="007106D9"/>
    <w:rsid w:val="00744490"/>
    <w:rsid w:val="00751BBB"/>
    <w:rsid w:val="007A022C"/>
    <w:rsid w:val="007A52BD"/>
    <w:rsid w:val="007B49AF"/>
    <w:rsid w:val="007B6C5A"/>
    <w:rsid w:val="007C2731"/>
    <w:rsid w:val="007D0444"/>
    <w:rsid w:val="007E11B1"/>
    <w:rsid w:val="00807751"/>
    <w:rsid w:val="00824926"/>
    <w:rsid w:val="008A647B"/>
    <w:rsid w:val="008B13E5"/>
    <w:rsid w:val="008B1779"/>
    <w:rsid w:val="008B4866"/>
    <w:rsid w:val="008D28A9"/>
    <w:rsid w:val="00912B2B"/>
    <w:rsid w:val="00913EAA"/>
    <w:rsid w:val="00920544"/>
    <w:rsid w:val="00924B30"/>
    <w:rsid w:val="0095648B"/>
    <w:rsid w:val="009640FA"/>
    <w:rsid w:val="00966853"/>
    <w:rsid w:val="00966CBA"/>
    <w:rsid w:val="00991624"/>
    <w:rsid w:val="009C763E"/>
    <w:rsid w:val="009D5487"/>
    <w:rsid w:val="00A107A9"/>
    <w:rsid w:val="00A202C2"/>
    <w:rsid w:val="00A273A2"/>
    <w:rsid w:val="00A358D6"/>
    <w:rsid w:val="00A76AC4"/>
    <w:rsid w:val="00AA018C"/>
    <w:rsid w:val="00AC45CF"/>
    <w:rsid w:val="00B132F9"/>
    <w:rsid w:val="00B36DAD"/>
    <w:rsid w:val="00B73124"/>
    <w:rsid w:val="00B85226"/>
    <w:rsid w:val="00B948B1"/>
    <w:rsid w:val="00BA4228"/>
    <w:rsid w:val="00BA47FA"/>
    <w:rsid w:val="00BE3238"/>
    <w:rsid w:val="00C24FB2"/>
    <w:rsid w:val="00C85CA5"/>
    <w:rsid w:val="00CB19A4"/>
    <w:rsid w:val="00CE7723"/>
    <w:rsid w:val="00CF23E0"/>
    <w:rsid w:val="00CF69E9"/>
    <w:rsid w:val="00D02594"/>
    <w:rsid w:val="00D070CB"/>
    <w:rsid w:val="00D36ACF"/>
    <w:rsid w:val="00D52FEE"/>
    <w:rsid w:val="00D5512A"/>
    <w:rsid w:val="00D60A4D"/>
    <w:rsid w:val="00DB51CA"/>
    <w:rsid w:val="00DD487B"/>
    <w:rsid w:val="00DD713E"/>
    <w:rsid w:val="00DF1FCA"/>
    <w:rsid w:val="00E2713D"/>
    <w:rsid w:val="00E32628"/>
    <w:rsid w:val="00E624D9"/>
    <w:rsid w:val="00E65BB7"/>
    <w:rsid w:val="00E73782"/>
    <w:rsid w:val="00EA1843"/>
    <w:rsid w:val="00EC143A"/>
    <w:rsid w:val="00ED2B02"/>
    <w:rsid w:val="00ED4CAE"/>
    <w:rsid w:val="00F16662"/>
    <w:rsid w:val="00F21A86"/>
    <w:rsid w:val="00F24E9A"/>
    <w:rsid w:val="00F368A0"/>
    <w:rsid w:val="00F94307"/>
    <w:rsid w:val="00FC1CA1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989F3"/>
  <w15:chartTrackingRefBased/>
  <w15:docId w15:val="{7F5878DB-615D-5445-984E-32896DE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36EB9"/>
    <w:rPr>
      <w:color w:val="0000FF"/>
      <w:u w:val="single"/>
    </w:rPr>
  </w:style>
  <w:style w:type="paragraph" w:styleId="Testofumetto">
    <w:name w:val="Balloon Text"/>
    <w:basedOn w:val="Normale"/>
    <w:semiHidden/>
    <w:rsid w:val="00004F13"/>
    <w:rPr>
      <w:rFonts w:ascii="Tahoma" w:hAnsi="Tahoma" w:cs="Tahoma"/>
      <w:sz w:val="16"/>
      <w:szCs w:val="16"/>
    </w:rPr>
  </w:style>
  <w:style w:type="paragraph" w:customStyle="1" w:styleId="INTESTATO">
    <w:name w:val="INTESTATO"/>
    <w:basedOn w:val="Normale"/>
    <w:rsid w:val="00A76AC4"/>
    <w:rPr>
      <w:rFonts w:ascii="Cambria" w:hAnsi="Cambria"/>
    </w:rPr>
  </w:style>
  <w:style w:type="character" w:styleId="Enfasicorsivo">
    <w:name w:val="Emphasis"/>
    <w:qFormat/>
    <w:rsid w:val="003E033B"/>
    <w:rPr>
      <w:i/>
      <w:iCs/>
    </w:rPr>
  </w:style>
  <w:style w:type="paragraph" w:customStyle="1" w:styleId="testocenter2">
    <w:name w:val="testocenter2"/>
    <w:basedOn w:val="Normale"/>
    <w:rsid w:val="003E033B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Intestazione">
    <w:name w:val="header"/>
    <w:basedOn w:val="Normale"/>
    <w:link w:val="IntestazioneCarattere"/>
    <w:rsid w:val="005A3B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BAB"/>
    <w:rPr>
      <w:sz w:val="24"/>
      <w:szCs w:val="24"/>
    </w:rPr>
  </w:style>
  <w:style w:type="paragraph" w:styleId="Pidipagina">
    <w:name w:val="footer"/>
    <w:basedOn w:val="Normale"/>
    <w:link w:val="PidipaginaCarattere"/>
    <w:rsid w:val="005A3B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3BA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88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9096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4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Conservatorio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Cosenza</dc:creator>
  <cp:keywords/>
  <dc:description/>
  <cp:lastModifiedBy>Emanuele Cardi</cp:lastModifiedBy>
  <cp:revision>2</cp:revision>
  <cp:lastPrinted>2021-02-25T10:57:00Z</cp:lastPrinted>
  <dcterms:created xsi:type="dcterms:W3CDTF">2024-07-02T07:49:00Z</dcterms:created>
  <dcterms:modified xsi:type="dcterms:W3CDTF">2024-07-02T07:49:00Z</dcterms:modified>
</cp:coreProperties>
</file>